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186CE" w14:textId="6CC5DCBD" w:rsidR="00CA6EAB" w:rsidRPr="006625A3" w:rsidRDefault="006625A3" w:rsidP="006625A3">
      <w:pPr>
        <w:pStyle w:val="Titol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625A3">
        <w:rPr>
          <w:rFonts w:ascii="Times New Roman" w:hAnsi="Times New Roman" w:cs="Times New Roman"/>
          <w:b/>
          <w:sz w:val="32"/>
          <w:szCs w:val="32"/>
        </w:rPr>
        <w:t>M</w:t>
      </w:r>
      <w:r w:rsidR="00CA6EAB" w:rsidRPr="006625A3">
        <w:rPr>
          <w:rFonts w:ascii="Times New Roman" w:hAnsi="Times New Roman" w:cs="Times New Roman"/>
          <w:b/>
          <w:sz w:val="32"/>
          <w:szCs w:val="32"/>
        </w:rPr>
        <w:t xml:space="preserve">onitoraggio </w:t>
      </w:r>
      <w:r w:rsidRPr="006625A3">
        <w:rPr>
          <w:rFonts w:ascii="Times New Roman" w:hAnsi="Times New Roman" w:cs="Times New Roman"/>
          <w:b/>
          <w:sz w:val="32"/>
          <w:szCs w:val="32"/>
        </w:rPr>
        <w:t>dei programmi di educazione stradale svolti nel corso dell’an</w:t>
      </w:r>
      <w:r>
        <w:rPr>
          <w:rFonts w:ascii="Times New Roman" w:hAnsi="Times New Roman" w:cs="Times New Roman"/>
          <w:b/>
          <w:sz w:val="32"/>
          <w:szCs w:val="32"/>
        </w:rPr>
        <w:t xml:space="preserve">no </w:t>
      </w:r>
      <w:r w:rsidRPr="006625A3">
        <w:rPr>
          <w:rFonts w:ascii="Times New Roman" w:hAnsi="Times New Roman" w:cs="Times New Roman"/>
          <w:b/>
          <w:sz w:val="32"/>
          <w:szCs w:val="32"/>
        </w:rPr>
        <w:t xml:space="preserve">scolastico </w:t>
      </w:r>
      <w:r w:rsidR="00CA6EAB" w:rsidRPr="006625A3">
        <w:rPr>
          <w:rFonts w:ascii="Times New Roman" w:hAnsi="Times New Roman" w:cs="Times New Roman"/>
          <w:b/>
          <w:sz w:val="32"/>
          <w:szCs w:val="32"/>
        </w:rPr>
        <w:t>2015</w:t>
      </w:r>
      <w:r w:rsidRPr="006625A3">
        <w:rPr>
          <w:rFonts w:ascii="Times New Roman" w:hAnsi="Times New Roman" w:cs="Times New Roman"/>
          <w:b/>
          <w:sz w:val="32"/>
          <w:szCs w:val="32"/>
        </w:rPr>
        <w:t>/2016</w:t>
      </w:r>
    </w:p>
    <w:p w14:paraId="06C4674D" w14:textId="77777777" w:rsidR="006625A3" w:rsidRDefault="006625A3" w:rsidP="00662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426E8" w14:textId="6F4CC807" w:rsidR="006625A3" w:rsidRDefault="006625A3" w:rsidP="00662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A3">
        <w:rPr>
          <w:rFonts w:ascii="Times New Roman" w:hAnsi="Times New Roman" w:cs="Times New Roman"/>
          <w:b/>
          <w:sz w:val="24"/>
          <w:szCs w:val="24"/>
        </w:rPr>
        <w:t xml:space="preserve">Istruzioni per l’utilizzo della piattaforma </w:t>
      </w:r>
      <w:hyperlink r:id="rId8" w:history="1">
        <w:r w:rsidRPr="006625A3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www.edustrada.it</w:t>
        </w:r>
      </w:hyperlink>
    </w:p>
    <w:p w14:paraId="3B8FA914" w14:textId="77777777" w:rsidR="006625A3" w:rsidRPr="006625A3" w:rsidRDefault="006625A3" w:rsidP="00662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05AF2" w14:textId="600D3ED3" w:rsidR="006625A3" w:rsidRPr="00F9390E" w:rsidRDefault="00F9390E" w:rsidP="006625A3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Primo passaggio: </w:t>
      </w:r>
      <w:r w:rsidR="006625A3" w:rsidRPr="00F9390E">
        <w:rPr>
          <w:rFonts w:ascii="Times New Roman" w:hAnsi="Times New Roman" w:cs="Times New Roman"/>
          <w:b/>
          <w:sz w:val="26"/>
          <w:szCs w:val="26"/>
        </w:rPr>
        <w:t xml:space="preserve">Registrazione della scuola </w:t>
      </w:r>
      <w:r w:rsidR="006625A3" w:rsidRPr="00F939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85773F" w14:textId="32CBC22F" w:rsidR="006625A3" w:rsidRPr="00192007" w:rsidRDefault="00A858DC" w:rsidP="006625A3">
      <w:pPr>
        <w:shd w:val="clear" w:color="auto" w:fill="FFFFFF"/>
        <w:jc w:val="both"/>
        <w:rPr>
          <w:rStyle w:val="Collegamentoipertestuale"/>
          <w:rFonts w:ascii="Times New Roman" w:hAnsi="Times New Roman" w:cs="Times New Roman"/>
          <w:sz w:val="24"/>
          <w:szCs w:val="24"/>
          <w:u w:val="none"/>
        </w:rPr>
      </w:pPr>
      <w:r w:rsidRPr="00192007">
        <w:rPr>
          <w:rFonts w:ascii="Times New Roman" w:hAnsi="Times New Roman" w:cs="Times New Roman"/>
          <w:sz w:val="24"/>
          <w:szCs w:val="24"/>
        </w:rPr>
        <w:t>P</w:t>
      </w:r>
      <w:r w:rsidR="006625A3" w:rsidRPr="00192007">
        <w:rPr>
          <w:rFonts w:ascii="Times New Roman" w:hAnsi="Times New Roman" w:cs="Times New Roman"/>
          <w:sz w:val="24"/>
          <w:szCs w:val="24"/>
        </w:rPr>
        <w:t xml:space="preserve">rima di </w:t>
      </w:r>
      <w:r w:rsidRPr="00192007">
        <w:rPr>
          <w:rFonts w:ascii="Times New Roman" w:hAnsi="Times New Roman" w:cs="Times New Roman"/>
          <w:sz w:val="24"/>
          <w:szCs w:val="24"/>
        </w:rPr>
        <w:t>iniziare è necessario effettuare la registrazione alla Piattaforma Nazionale, collegandosi a</w:t>
      </w:r>
      <w:r w:rsidR="006625A3" w:rsidRPr="00192007">
        <w:rPr>
          <w:rFonts w:ascii="Times New Roman" w:hAnsi="Times New Roman" w:cs="Times New Roman"/>
          <w:sz w:val="24"/>
          <w:szCs w:val="24"/>
        </w:rPr>
        <w:t>ll’</w:t>
      </w:r>
      <w:r w:rsidR="00CA6EAB" w:rsidRPr="00192007">
        <w:rPr>
          <w:rFonts w:ascii="Times New Roman" w:hAnsi="Times New Roman" w:cs="Times New Roman"/>
          <w:sz w:val="24"/>
          <w:szCs w:val="24"/>
        </w:rPr>
        <w:t>indirizzo</w:t>
      </w:r>
      <w:r w:rsidRPr="00192007">
        <w:rPr>
          <w:rFonts w:ascii="Times New Roman" w:hAnsi="Times New Roman" w:cs="Times New Roman"/>
          <w:sz w:val="24"/>
          <w:szCs w:val="24"/>
        </w:rPr>
        <w:t>:</w:t>
      </w:r>
      <w:r w:rsidR="00CA6EAB" w:rsidRPr="0019200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A6EAB" w:rsidRPr="0019200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http://www.edustrada.it/register/</w:t>
        </w:r>
      </w:hyperlink>
      <w:r w:rsidR="006625A3" w:rsidRPr="0019200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92007" w:rsidRPr="0019200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oppure cliccando su </w:t>
      </w:r>
      <w:r w:rsidR="0019200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REGISTRAZIONE </w:t>
      </w:r>
      <w:r w:rsidR="00192007" w:rsidRPr="0019200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nella home page della</w:t>
      </w:r>
      <w:r w:rsidR="0019200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92007" w:rsidRPr="0019200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piattaforma all’indirizzo </w:t>
      </w:r>
      <w:hyperlink r:id="rId10" w:history="1">
        <w:r w:rsidR="00192007" w:rsidRPr="0019200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www.edustrada.it</w:t>
        </w:r>
      </w:hyperlink>
      <w:r w:rsidR="0019200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5C2BB601" w14:textId="13F225D9" w:rsidR="006625A3" w:rsidRPr="006625A3" w:rsidRDefault="006625A3" w:rsidP="00A858DC">
      <w:pPr>
        <w:shd w:val="clear" w:color="auto" w:fill="FFFFFF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25A3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Comparirà la seguente schermata</w:t>
      </w:r>
    </w:p>
    <w:p w14:paraId="59772D65" w14:textId="77777777" w:rsidR="006625A3" w:rsidRDefault="006625A3" w:rsidP="00A858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625A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F8388A8" wp14:editId="024ACB15">
            <wp:extent cx="5381625" cy="3571875"/>
            <wp:effectExtent l="0" t="0" r="9525" b="9525"/>
            <wp:docPr id="1" name="Immagine 1" descr="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57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8BBB" w14:textId="7E15838C" w:rsidR="00A858DC" w:rsidRPr="006625A3" w:rsidRDefault="006625A3" w:rsidP="00A858DC">
      <w:pPr>
        <w:shd w:val="clear" w:color="auto" w:fill="FFFFFF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A858DC" w:rsidRPr="006625A3">
        <w:rPr>
          <w:rFonts w:ascii="Times New Roman" w:hAnsi="Times New Roman" w:cs="Times New Roman"/>
          <w:sz w:val="24"/>
          <w:szCs w:val="24"/>
        </w:rPr>
        <w:t>ui sarà sufficiente inserire i dati richiesti da ogni campo: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Nome Istituto</w:t>
      </w:r>
      <w:r w:rsidR="00A858DC" w:rsidRPr="006625A3">
        <w:rPr>
          <w:rFonts w:ascii="Times New Roman" w:hAnsi="Times New Roman" w:cs="Times New Roman"/>
          <w:sz w:val="24"/>
          <w:szCs w:val="24"/>
        </w:rPr>
        <w:t>: il nome della scuola (Esempio: ITAS Garibaldi)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Username:</w:t>
      </w:r>
      <w:r w:rsidR="00A858DC" w:rsidRPr="006625A3">
        <w:rPr>
          <w:rFonts w:ascii="Times New Roman" w:hAnsi="Times New Roman" w:cs="Times New Roman"/>
          <w:sz w:val="24"/>
          <w:szCs w:val="24"/>
        </w:rPr>
        <w:t xml:space="preserve"> un nome a scelta per accedere al portale (Esempio: </w:t>
      </w:r>
      <w:proofErr w:type="spellStart"/>
      <w:r w:rsidR="00A858DC" w:rsidRPr="006625A3">
        <w:rPr>
          <w:rFonts w:ascii="Times New Roman" w:hAnsi="Times New Roman" w:cs="Times New Roman"/>
          <w:sz w:val="24"/>
          <w:szCs w:val="24"/>
        </w:rPr>
        <w:t>itasgaribaldi</w:t>
      </w:r>
      <w:proofErr w:type="spellEnd"/>
      <w:r w:rsidR="00A858DC" w:rsidRPr="006625A3">
        <w:rPr>
          <w:rFonts w:ascii="Times New Roman" w:hAnsi="Times New Roman" w:cs="Times New Roman"/>
          <w:sz w:val="24"/>
          <w:szCs w:val="24"/>
        </w:rPr>
        <w:t>)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Indirizzo e-mail istituzionale:</w:t>
      </w:r>
      <w:r w:rsidR="00A858DC" w:rsidRPr="006625A3">
        <w:rPr>
          <w:rFonts w:ascii="Times New Roman" w:hAnsi="Times New Roman" w:cs="Times New Roman"/>
          <w:sz w:val="24"/>
          <w:szCs w:val="24"/>
        </w:rPr>
        <w:t xml:space="preserve"> l’email ufficiale della scuola con codice meccanografico (Esempio: rmta00000 @ istruzione.it)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Password e Conferma Password</w:t>
      </w:r>
      <w:r w:rsidR="00A858DC" w:rsidRPr="006625A3">
        <w:rPr>
          <w:rFonts w:ascii="Times New Roman" w:hAnsi="Times New Roman" w:cs="Times New Roman"/>
          <w:sz w:val="24"/>
          <w:szCs w:val="24"/>
        </w:rPr>
        <w:t xml:space="preserve">: una password a scelta (ripetuta nel campo conferma password) 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Regione</w:t>
      </w:r>
      <w:r w:rsidR="00A858DC" w:rsidRPr="006625A3">
        <w:rPr>
          <w:rFonts w:ascii="Times New Roman" w:hAnsi="Times New Roman" w:cs="Times New Roman"/>
          <w:sz w:val="24"/>
          <w:szCs w:val="24"/>
        </w:rPr>
        <w:t>: la regione di appartenenza della scuola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Comune:</w:t>
      </w:r>
      <w:r w:rsidR="00A858DC" w:rsidRPr="006625A3">
        <w:rPr>
          <w:rFonts w:ascii="Times New Roman" w:hAnsi="Times New Roman" w:cs="Times New Roman"/>
          <w:sz w:val="24"/>
          <w:szCs w:val="24"/>
        </w:rPr>
        <w:t xml:space="preserve"> il comune di appartenenza della scuola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Provincia</w:t>
      </w:r>
      <w:r w:rsidR="00A858DC" w:rsidRPr="006625A3">
        <w:rPr>
          <w:rFonts w:ascii="Times New Roman" w:hAnsi="Times New Roman" w:cs="Times New Roman"/>
          <w:sz w:val="24"/>
          <w:szCs w:val="24"/>
        </w:rPr>
        <w:t>: la provincia di appartenenza della scuola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Indirizzo:</w:t>
      </w:r>
      <w:r w:rsidR="00A858DC" w:rsidRPr="006625A3">
        <w:rPr>
          <w:rFonts w:ascii="Times New Roman" w:hAnsi="Times New Roman" w:cs="Times New Roman"/>
          <w:sz w:val="24"/>
          <w:szCs w:val="24"/>
        </w:rPr>
        <w:t xml:space="preserve"> l’indirizzo della sede principale della scuola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Dirigente scolastico</w:t>
      </w:r>
      <w:r w:rsidR="00A858DC" w:rsidRPr="006625A3">
        <w:rPr>
          <w:rFonts w:ascii="Times New Roman" w:hAnsi="Times New Roman" w:cs="Times New Roman"/>
          <w:sz w:val="24"/>
          <w:szCs w:val="24"/>
        </w:rPr>
        <w:t>: il nome e cognome dell’attuale dirigente scolastico della scuola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Tipologia istituto</w:t>
      </w:r>
      <w:r w:rsidR="00A858DC" w:rsidRPr="006625A3">
        <w:rPr>
          <w:rFonts w:ascii="Times New Roman" w:hAnsi="Times New Roman" w:cs="Times New Roman"/>
          <w:sz w:val="24"/>
          <w:szCs w:val="24"/>
        </w:rPr>
        <w:t>: la tipologia d’istituto corrispondente alla scuola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Telefono:</w:t>
      </w:r>
      <w:r w:rsidR="00A858DC" w:rsidRPr="006625A3">
        <w:rPr>
          <w:rFonts w:ascii="Times New Roman" w:hAnsi="Times New Roman" w:cs="Times New Roman"/>
          <w:sz w:val="24"/>
          <w:szCs w:val="24"/>
        </w:rPr>
        <w:t xml:space="preserve"> numero di telefono principale per contattare la scuola</w:t>
      </w:r>
    </w:p>
    <w:p w14:paraId="40A584A1" w14:textId="77777777" w:rsidR="006625A3" w:rsidRDefault="006625A3" w:rsidP="006625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BDF">
        <w:rPr>
          <w:rFonts w:ascii="Times New Roman" w:hAnsi="Times New Roman" w:cs="Times New Roman"/>
          <w:sz w:val="24"/>
          <w:szCs w:val="24"/>
          <w:u w:val="single"/>
        </w:rPr>
        <w:t>Nota:</w:t>
      </w:r>
      <w:r w:rsidRPr="00197BDF">
        <w:rPr>
          <w:rFonts w:ascii="Times New Roman" w:hAnsi="Times New Roman" w:cs="Times New Roman"/>
          <w:sz w:val="24"/>
          <w:szCs w:val="24"/>
        </w:rPr>
        <w:t xml:space="preserve"> la registrazione così effettuata sarà valida anche per l’accesso a tutti i servizi della piattaforma, non solo per l’area monitoraggio.</w:t>
      </w:r>
    </w:p>
    <w:p w14:paraId="4A26EE2A" w14:textId="773016C4" w:rsidR="00197BDF" w:rsidRPr="00F9390E" w:rsidRDefault="00F9390E" w:rsidP="00197BD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noProof/>
          <w:sz w:val="26"/>
          <w:szCs w:val="26"/>
          <w:lang w:eastAsia="it-IT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w:lastRenderedPageBreak/>
        <w:t xml:space="preserve">Secondo passaggio: </w:t>
      </w:r>
      <w:r w:rsidR="00197BDF" w:rsidRPr="00F9390E"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w:t xml:space="preserve">Accesso all’area del monitoraggio </w:t>
      </w:r>
    </w:p>
    <w:p w14:paraId="1F75A58E" w14:textId="77777777" w:rsidR="00197BDF" w:rsidRDefault="00197BDF" w:rsidP="00197BDF">
      <w:pPr>
        <w:pStyle w:val="Paragrafoelenco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70B53D47" w14:textId="152A2D8A" w:rsidR="00CA6EAB" w:rsidRPr="00197BDF" w:rsidRDefault="0041386A" w:rsidP="00197BDF">
      <w:pPr>
        <w:pStyle w:val="Paragrafoelenc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197BDF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Dopo aver effettuato la registrazione, </w:t>
      </w:r>
      <w:r w:rsidR="00197BDF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per accedere all’area del monitoraggio occorre </w:t>
      </w:r>
      <w:r w:rsidR="00197BDF" w:rsidRPr="00197BDF">
        <w:rPr>
          <w:rFonts w:ascii="Times New Roman" w:hAnsi="Times New Roman" w:cs="Times New Roman"/>
          <w:noProof/>
          <w:sz w:val="24"/>
          <w:szCs w:val="24"/>
          <w:lang w:eastAsia="it-IT"/>
        </w:rPr>
        <w:t>posiziona</w:t>
      </w:r>
      <w:r w:rsidR="00197BDF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re </w:t>
      </w:r>
      <w:r w:rsidR="00197BDF" w:rsidRPr="00197BDF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il cursore del mouse sullo username scelto in fase di registrazione </w:t>
      </w:r>
      <w:r w:rsidR="00197BDF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che compare nel </w:t>
      </w:r>
      <w:r w:rsidR="00197BDF" w:rsidRPr="00197BDF">
        <w:rPr>
          <w:rFonts w:ascii="Times New Roman" w:hAnsi="Times New Roman" w:cs="Times New Roman"/>
          <w:noProof/>
          <w:sz w:val="24"/>
          <w:szCs w:val="24"/>
          <w:lang w:eastAsia="it-IT"/>
        </w:rPr>
        <w:t>menu a tendina presente nell’angolo in alto a destra del portale</w:t>
      </w:r>
      <w:r w:rsidR="00197BDF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. Uan volta posizionato il cursore </w:t>
      </w:r>
      <w:r w:rsidR="00197BDF" w:rsidRPr="00197BDF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comparirà la seguente immagine </w:t>
      </w:r>
    </w:p>
    <w:p w14:paraId="73FCB936" w14:textId="77777777" w:rsidR="0041386A" w:rsidRPr="006625A3" w:rsidRDefault="0041386A" w:rsidP="00CA6EAB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415A4687" w14:textId="1A6D9A96" w:rsidR="0041386A" w:rsidRPr="006625A3" w:rsidRDefault="006A04C7" w:rsidP="00CA6EAB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 w14:anchorId="28424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42.5pt">
            <v:imagedata r:id="rId12" o:title="inserisci_dati"/>
          </v:shape>
        </w:pict>
      </w:r>
    </w:p>
    <w:p w14:paraId="7C1D16B3" w14:textId="77777777" w:rsidR="00197BDF" w:rsidRDefault="00197BDF" w:rsidP="00197BDF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197BDF">
        <w:rPr>
          <w:rFonts w:ascii="Times New Roman" w:hAnsi="Times New Roman" w:cs="Times New Roman"/>
          <w:noProof/>
          <w:sz w:val="24"/>
          <w:szCs w:val="24"/>
          <w:lang w:eastAsia="it-IT"/>
        </w:rPr>
        <w:t>cliccare sulla voce “Inserisci dati monitoraggio”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.</w:t>
      </w:r>
    </w:p>
    <w:p w14:paraId="79D026DC" w14:textId="77777777" w:rsidR="00197BDF" w:rsidRPr="00197BDF" w:rsidRDefault="00197BDF" w:rsidP="00197BD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3227D775" w14:textId="3512A7D0" w:rsidR="00197BDF" w:rsidRPr="00F9390E" w:rsidRDefault="00197BDF" w:rsidP="00197BD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sz w:val="26"/>
          <w:szCs w:val="26"/>
          <w:lang w:eastAsia="it-IT"/>
        </w:rPr>
      </w:pPr>
      <w:r w:rsidRPr="00F9390E"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w:t xml:space="preserve">Inserimento dei dati </w:t>
      </w:r>
    </w:p>
    <w:p w14:paraId="3F5070E6" w14:textId="2469D3A2" w:rsidR="0041386A" w:rsidRPr="00197BDF" w:rsidRDefault="00197BDF" w:rsidP="00197BDF">
      <w:pPr>
        <w:pStyle w:val="Paragrafoelenc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B997976" wp14:editId="2D0A9A25">
            <wp:extent cx="6115050" cy="4276725"/>
            <wp:effectExtent l="0" t="0" r="0" b="9525"/>
            <wp:docPr id="2" name="Immagine 2" descr="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r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FC7B4" w14:textId="77777777" w:rsidR="00197BDF" w:rsidRDefault="00197BDF" w:rsidP="00197BDF">
      <w:pPr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197BDF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Una volta raggiunta la pagina del monitoraggio, sarà sufficiente compilare tutti i campi secondo le rispettive spiegazioni a margine, per ogni progetto.  </w:t>
      </w:r>
    </w:p>
    <w:p w14:paraId="30AD33D6" w14:textId="0AE64F8C" w:rsidR="00197BDF" w:rsidRPr="00F9390E" w:rsidRDefault="00F9390E" w:rsidP="00197BD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sz w:val="26"/>
          <w:szCs w:val="26"/>
          <w:lang w:eastAsia="it-IT"/>
        </w:rPr>
      </w:pPr>
      <w:r w:rsidRPr="00F9390E"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w:lastRenderedPageBreak/>
        <w:t xml:space="preserve">Terzo passaggio (eventuale) </w:t>
      </w:r>
      <w:r w:rsidR="00197BDF" w:rsidRPr="00F9390E"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w:t xml:space="preserve">Verifica dei dati inseriti </w:t>
      </w:r>
    </w:p>
    <w:p w14:paraId="59BB2959" w14:textId="6EDD08F3" w:rsidR="00D265F5" w:rsidRDefault="00F32E9E" w:rsidP="00197BDF">
      <w:pPr>
        <w:jc w:val="both"/>
        <w:rPr>
          <w:rFonts w:ascii="Times New Roman" w:hAnsi="Times New Roman" w:cs="Times New Roman"/>
          <w:sz w:val="24"/>
          <w:szCs w:val="24"/>
        </w:rPr>
      </w:pPr>
      <w:r w:rsidRPr="006625A3">
        <w:rPr>
          <w:rFonts w:ascii="Times New Roman" w:hAnsi="Times New Roman" w:cs="Times New Roman"/>
          <w:sz w:val="24"/>
          <w:szCs w:val="24"/>
        </w:rPr>
        <w:t>Per verificare quanto appena inserito, è possibile cliccare</w:t>
      </w:r>
      <w:r w:rsidR="00D265F5" w:rsidRPr="006625A3">
        <w:rPr>
          <w:rFonts w:ascii="Times New Roman" w:hAnsi="Times New Roman" w:cs="Times New Roman"/>
          <w:sz w:val="24"/>
          <w:szCs w:val="24"/>
        </w:rPr>
        <w:t xml:space="preserve"> su “Progetti Comunicati” </w:t>
      </w:r>
      <w:r w:rsidRPr="006625A3">
        <w:rPr>
          <w:rFonts w:ascii="Times New Roman" w:hAnsi="Times New Roman" w:cs="Times New Roman"/>
          <w:sz w:val="24"/>
          <w:szCs w:val="24"/>
        </w:rPr>
        <w:t xml:space="preserve">(visibile sotto al </w:t>
      </w:r>
      <w:proofErr w:type="spellStart"/>
      <w:r w:rsidRPr="006625A3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6625A3">
        <w:rPr>
          <w:rFonts w:ascii="Times New Roman" w:hAnsi="Times New Roman" w:cs="Times New Roman"/>
          <w:sz w:val="24"/>
          <w:szCs w:val="24"/>
        </w:rPr>
        <w:t xml:space="preserve"> di monitoraggio) </w:t>
      </w:r>
      <w:r w:rsidR="00D265F5" w:rsidRPr="006625A3">
        <w:rPr>
          <w:rFonts w:ascii="Times New Roman" w:hAnsi="Times New Roman" w:cs="Times New Roman"/>
          <w:sz w:val="24"/>
          <w:szCs w:val="24"/>
        </w:rPr>
        <w:t xml:space="preserve">per </w:t>
      </w:r>
      <w:r w:rsidRPr="006625A3">
        <w:rPr>
          <w:rFonts w:ascii="Times New Roman" w:hAnsi="Times New Roman" w:cs="Times New Roman"/>
          <w:sz w:val="24"/>
          <w:szCs w:val="24"/>
        </w:rPr>
        <w:t>consultare</w:t>
      </w:r>
      <w:r w:rsidR="00D265F5" w:rsidRPr="006625A3">
        <w:rPr>
          <w:rFonts w:ascii="Times New Roman" w:hAnsi="Times New Roman" w:cs="Times New Roman"/>
          <w:sz w:val="24"/>
          <w:szCs w:val="24"/>
        </w:rPr>
        <w:t xml:space="preserve"> il riepilogo</w:t>
      </w:r>
      <w:r w:rsidRPr="006625A3">
        <w:rPr>
          <w:rFonts w:ascii="Times New Roman" w:hAnsi="Times New Roman" w:cs="Times New Roman"/>
          <w:sz w:val="24"/>
          <w:szCs w:val="24"/>
        </w:rPr>
        <w:t xml:space="preserve"> dei progetti già inseriti dalla propria scuola per il monitoraggio in corso. </w:t>
      </w:r>
    </w:p>
    <w:p w14:paraId="4C7DA309" w14:textId="77777777" w:rsidR="00197BDF" w:rsidRPr="006625A3" w:rsidRDefault="00197BDF" w:rsidP="00197B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E2EA5" w14:textId="777CC934" w:rsidR="0041386A" w:rsidRPr="0041386A" w:rsidRDefault="006A04C7" w:rsidP="00D265F5">
      <w:pPr>
        <w:ind w:left="360"/>
        <w:jc w:val="both"/>
      </w:pPr>
      <w:r>
        <w:pict w14:anchorId="69E91B13">
          <v:shape id="_x0000_i1026" type="#_x0000_t75" style="width:438.75pt;height:383.25pt">
            <v:imagedata r:id="rId14" o:title="tab"/>
          </v:shape>
        </w:pict>
      </w:r>
    </w:p>
    <w:sectPr w:rsidR="0041386A" w:rsidRPr="004138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A2D7D" w14:textId="77777777" w:rsidR="00924B58" w:rsidRDefault="00924B58" w:rsidP="00D265F5">
      <w:pPr>
        <w:spacing w:after="0" w:line="240" w:lineRule="auto"/>
      </w:pPr>
      <w:r>
        <w:separator/>
      </w:r>
    </w:p>
  </w:endnote>
  <w:endnote w:type="continuationSeparator" w:id="0">
    <w:p w14:paraId="6A1FA4DE" w14:textId="77777777" w:rsidR="00924B58" w:rsidRDefault="00924B58" w:rsidP="00D2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ADA48" w14:textId="77777777" w:rsidR="00924B58" w:rsidRDefault="00924B58" w:rsidP="00D265F5">
      <w:pPr>
        <w:spacing w:after="0" w:line="240" w:lineRule="auto"/>
      </w:pPr>
      <w:r>
        <w:separator/>
      </w:r>
    </w:p>
  </w:footnote>
  <w:footnote w:type="continuationSeparator" w:id="0">
    <w:p w14:paraId="4B7EE18C" w14:textId="77777777" w:rsidR="00924B58" w:rsidRDefault="00924B58" w:rsidP="00D2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124"/>
    <w:multiLevelType w:val="hybridMultilevel"/>
    <w:tmpl w:val="03485E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795D"/>
    <w:multiLevelType w:val="hybridMultilevel"/>
    <w:tmpl w:val="BABC7234"/>
    <w:lvl w:ilvl="0" w:tplc="B4A0F4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72239"/>
    <w:multiLevelType w:val="hybridMultilevel"/>
    <w:tmpl w:val="BABC7234"/>
    <w:lvl w:ilvl="0" w:tplc="B4A0F4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507C4"/>
    <w:multiLevelType w:val="hybridMultilevel"/>
    <w:tmpl w:val="59CEA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AB"/>
    <w:rsid w:val="00027C03"/>
    <w:rsid w:val="00192007"/>
    <w:rsid w:val="00197BDF"/>
    <w:rsid w:val="002D3572"/>
    <w:rsid w:val="0041386A"/>
    <w:rsid w:val="006625A3"/>
    <w:rsid w:val="006A04C7"/>
    <w:rsid w:val="007E4EC2"/>
    <w:rsid w:val="00924B58"/>
    <w:rsid w:val="00A858DC"/>
    <w:rsid w:val="00CA6EAB"/>
    <w:rsid w:val="00D14561"/>
    <w:rsid w:val="00D265F5"/>
    <w:rsid w:val="00F32E9E"/>
    <w:rsid w:val="00F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CF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A6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6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CA6EA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38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5F5"/>
  </w:style>
  <w:style w:type="paragraph" w:styleId="Pidipagina">
    <w:name w:val="footer"/>
    <w:basedOn w:val="Normale"/>
    <w:link w:val="PidipaginaCarattere"/>
    <w:uiPriority w:val="99"/>
    <w:unhideWhenUsed/>
    <w:rsid w:val="00D26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5F5"/>
  </w:style>
  <w:style w:type="character" w:styleId="Collegamentovisitato">
    <w:name w:val="FollowedHyperlink"/>
    <w:basedOn w:val="Carpredefinitoparagrafo"/>
    <w:uiPriority w:val="99"/>
    <w:semiHidden/>
    <w:unhideWhenUsed/>
    <w:rsid w:val="00A858D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A6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6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CA6EA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38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5F5"/>
  </w:style>
  <w:style w:type="paragraph" w:styleId="Pidipagina">
    <w:name w:val="footer"/>
    <w:basedOn w:val="Normale"/>
    <w:link w:val="PidipaginaCarattere"/>
    <w:uiPriority w:val="99"/>
    <w:unhideWhenUsed/>
    <w:rsid w:val="00D26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5F5"/>
  </w:style>
  <w:style w:type="character" w:styleId="Collegamentovisitato">
    <w:name w:val="FollowedHyperlink"/>
    <w:basedOn w:val="Carpredefinitoparagrafo"/>
    <w:uiPriority w:val="99"/>
    <w:semiHidden/>
    <w:unhideWhenUsed/>
    <w:rsid w:val="00A858D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strada.it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strad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strada.it/register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Migliore</dc:creator>
  <cp:lastModifiedBy>Administrator</cp:lastModifiedBy>
  <cp:revision>2</cp:revision>
  <dcterms:created xsi:type="dcterms:W3CDTF">2016-11-02T06:59:00Z</dcterms:created>
  <dcterms:modified xsi:type="dcterms:W3CDTF">2016-11-02T06:59:00Z</dcterms:modified>
</cp:coreProperties>
</file>